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A17" w:rsidRDefault="00264892" w:rsidP="00264892">
      <w:pPr>
        <w:jc w:val="center"/>
      </w:pPr>
      <w:r>
        <w:t>OSVRT NA PREDSTAVU</w:t>
      </w:r>
    </w:p>
    <w:p w:rsidR="00264892" w:rsidRDefault="00B81DE8" w:rsidP="00264892">
      <w:r>
        <w:t xml:space="preserve">     </w:t>
      </w:r>
      <w:r w:rsidR="00264892">
        <w:t>U ponedjeljak, dana 20. Siječnja u organizaciji škole učenici Industrijsko obrtničke škole i mi učenici Srednje škole Marka Marulića posjetili smo Pučko otvoreno učilište u našem gradu Slatini i pogledali kazališnu predstavu ,,Kakva mati takva kći</w:t>
      </w:r>
      <w:r>
        <w:t xml:space="preserve">.˝ Ovo je </w:t>
      </w:r>
      <w:proofErr w:type="spellStart"/>
      <w:r>
        <w:t>duodrama</w:t>
      </w:r>
      <w:proofErr w:type="spellEnd"/>
      <w:r>
        <w:t xml:space="preserve">  o djetinjstvu Marije Jurić  Zagorke te njezinom odnosu s majkom Josipom Jurić. Tekst ove poznate predstave napisala je </w:t>
      </w:r>
      <w:r w:rsidRPr="00B81DE8">
        <w:t>Frana Marija Vranković</w:t>
      </w:r>
      <w:r>
        <w:t>, a</w:t>
      </w:r>
      <w:r w:rsidRPr="00B81DE8">
        <w:t xml:space="preserve"> predstavu uprizorila ekipa kazališta “</w:t>
      </w:r>
      <w:proofErr w:type="spellStart"/>
      <w:r w:rsidRPr="00B81DE8">
        <w:t>Smješko</w:t>
      </w:r>
      <w:proofErr w:type="spellEnd"/>
      <w:r w:rsidRPr="00B81DE8">
        <w:t>” iz Zagreba: Mariju Ju</w:t>
      </w:r>
      <w:r>
        <w:t xml:space="preserve">rić Zagorku igrala je </w:t>
      </w:r>
      <w:proofErr w:type="spellStart"/>
      <w:r>
        <w:t>Mija</w:t>
      </w:r>
      <w:proofErr w:type="spellEnd"/>
      <w:r>
        <w:t xml:space="preserve"> </w:t>
      </w:r>
      <w:proofErr w:type="spellStart"/>
      <w:r>
        <w:t>Krajč</w:t>
      </w:r>
      <w:r w:rsidRPr="00B81DE8">
        <w:t>ar</w:t>
      </w:r>
      <w:proofErr w:type="spellEnd"/>
      <w:r>
        <w:t>,</w:t>
      </w:r>
      <w:r w:rsidRPr="00B81DE8">
        <w:t xml:space="preserve"> a njenu majku Mirta Zečević.</w:t>
      </w:r>
    </w:p>
    <w:p w:rsidR="00B81DE8" w:rsidRDefault="00B81DE8" w:rsidP="00264892">
      <w:r>
        <w:t xml:space="preserve">    </w:t>
      </w:r>
      <w:r w:rsidR="00F52E89">
        <w:t>Radnja ove predstave datira još iz 19. Stoljeća. U</w:t>
      </w:r>
      <w:r>
        <w:t xml:space="preserve"> predsta</w:t>
      </w:r>
      <w:r w:rsidR="00B53555">
        <w:t xml:space="preserve">vi se </w:t>
      </w:r>
      <w:proofErr w:type="spellStart"/>
      <w:r w:rsidR="00B53555">
        <w:t>isprepliču</w:t>
      </w:r>
      <w:proofErr w:type="spellEnd"/>
      <w:r w:rsidR="00B53555">
        <w:t xml:space="preserve"> razni događaji od osobnih interesa djevojčice koji dovode do žestokih sukoba s majkom zbog novaca. Djevojčica Marija je jako </w:t>
      </w:r>
      <w:r w:rsidR="00F52E89">
        <w:t>voljela</w:t>
      </w:r>
      <w:r w:rsidR="00B53555">
        <w:t xml:space="preserve"> čitati i njena ljubav prema čitanju je bila sve veća iz dana u dan</w:t>
      </w:r>
      <w:r w:rsidR="00F52E89">
        <w:t xml:space="preserve">, htjela je biti novinarka no njena majka ju je u tome sprečavala. Njena majka je htjela da se ona vjenča za Mađara i da ode živjeti s njime u Mađarsku, Marija je tako i napravila, odlučila se odreći svojih snova kako bi udovoljila svojoj majci, mislila je da će joj biti dobro no njen suprug joj nije dao za jesti, skrivao je knjige od nje kako ne bi mogla čitati. Marija se rastala od svog supruga, a njezina majka </w:t>
      </w:r>
      <w:r w:rsidR="00C07B00">
        <w:t>Josipa je svjedočila u njegovu korist. Kada je umrla Dragica, Marijina sestra Marija je zauvijek napustila svoju majku. Odlučila je pratiti svoje snove, osamostalila se i počela se baviti novinarstvom kao što je oduvijek sanjala.</w:t>
      </w:r>
    </w:p>
    <w:p w:rsidR="00C07B00" w:rsidRDefault="00C07B00" w:rsidP="00264892">
      <w:r>
        <w:t xml:space="preserve">     Ova predstava mi se svidjela i ostavila mi je dobar dojam. Josipa se bojala da njena kći ne završi isto kao i ona, željela je da bude sretna no nije vjerovala svojoj kćeri, mislila je da laže, a Marija je zapostavila svoje snove te je htjela udovoljiti majci što je bilo na njenu štetu. Ubrzo nakon toga Josipa se </w:t>
      </w:r>
      <w:proofErr w:type="spellStart"/>
      <w:r>
        <w:t>suprostavila</w:t>
      </w:r>
      <w:proofErr w:type="spellEnd"/>
      <w:r>
        <w:t xml:space="preserve"> majci i počela je ostvarivat svoje snove.  Ne trebamo uvijek gledati samo na sebe, a i na druge, ako imamo cilj u životu njega pratimo i nemojmo si dopustiti da nam neko bude prepreka. Ovu predstavu preporučujem svima koji vole dramu</w:t>
      </w:r>
      <w:r w:rsidR="00413176">
        <w:t>, te se nadam da će i njima ostaviti dobar dojam.</w:t>
      </w:r>
    </w:p>
    <w:p w:rsidR="00B81DE8" w:rsidRDefault="00B81DE8" w:rsidP="00264892">
      <w:r>
        <w:t xml:space="preserve">     </w:t>
      </w:r>
    </w:p>
    <w:sectPr w:rsidR="00B81DE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267" w:rsidRDefault="00D35267" w:rsidP="00413176">
      <w:pPr>
        <w:spacing w:after="0" w:line="240" w:lineRule="auto"/>
      </w:pPr>
      <w:r>
        <w:separator/>
      </w:r>
    </w:p>
  </w:endnote>
  <w:endnote w:type="continuationSeparator" w:id="0">
    <w:p w:rsidR="00D35267" w:rsidRDefault="00D35267" w:rsidP="00413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76" w:rsidRDefault="00413176">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76" w:rsidRDefault="00413176">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76" w:rsidRDefault="00413176">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267" w:rsidRDefault="00D35267" w:rsidP="00413176">
      <w:pPr>
        <w:spacing w:after="0" w:line="240" w:lineRule="auto"/>
      </w:pPr>
      <w:r>
        <w:separator/>
      </w:r>
    </w:p>
  </w:footnote>
  <w:footnote w:type="continuationSeparator" w:id="0">
    <w:p w:rsidR="00D35267" w:rsidRDefault="00D35267" w:rsidP="004131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76" w:rsidRDefault="00413176">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76" w:rsidRDefault="00413176" w:rsidP="00413176">
    <w:pPr>
      <w:pStyle w:val="Zaglavlje"/>
      <w:jc w:val="both"/>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76" w:rsidRDefault="00413176">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892"/>
    <w:rsid w:val="00242D21"/>
    <w:rsid w:val="00264892"/>
    <w:rsid w:val="00413176"/>
    <w:rsid w:val="006A5A17"/>
    <w:rsid w:val="00B53555"/>
    <w:rsid w:val="00B81DE8"/>
    <w:rsid w:val="00C07B00"/>
    <w:rsid w:val="00D35267"/>
    <w:rsid w:val="00F52E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1317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13176"/>
  </w:style>
  <w:style w:type="paragraph" w:styleId="Podnoje">
    <w:name w:val="footer"/>
    <w:basedOn w:val="Normal"/>
    <w:link w:val="PodnojeChar"/>
    <w:uiPriority w:val="99"/>
    <w:unhideWhenUsed/>
    <w:rsid w:val="0041317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131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1317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13176"/>
  </w:style>
  <w:style w:type="paragraph" w:styleId="Podnoje">
    <w:name w:val="footer"/>
    <w:basedOn w:val="Normal"/>
    <w:link w:val="PodnojeChar"/>
    <w:uiPriority w:val="99"/>
    <w:unhideWhenUsed/>
    <w:rsid w:val="0041317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13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315</Words>
  <Characters>1800</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Win10</cp:lastModifiedBy>
  <cp:revision>1</cp:revision>
  <dcterms:created xsi:type="dcterms:W3CDTF">2020-01-27T16:03:00Z</dcterms:created>
  <dcterms:modified xsi:type="dcterms:W3CDTF">2020-01-27T17:09:00Z</dcterms:modified>
</cp:coreProperties>
</file>