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2268E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  <w:lang w:val="en-US"/>
        </w:rPr>
      </w:pPr>
      <w:r w:rsidRPr="00BC286B">
        <w:rPr>
          <w:rFonts w:ascii="Arial" w:hAnsi="Arial" w:cs="Arial"/>
          <w:noProof/>
          <w:color w:val="00B050"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26ED9E25" wp14:editId="04D8C4FE">
            <wp:simplePos x="0" y="0"/>
            <wp:positionH relativeFrom="column">
              <wp:posOffset>-142875</wp:posOffset>
            </wp:positionH>
            <wp:positionV relativeFrom="paragraph">
              <wp:posOffset>255270</wp:posOffset>
            </wp:positionV>
            <wp:extent cx="6645910" cy="1343025"/>
            <wp:effectExtent l="0" t="0" r="0" b="9525"/>
            <wp:wrapThrough wrapText="bothSides">
              <wp:wrapPolygon edited="0">
                <wp:start x="743" y="0"/>
                <wp:lineTo x="743" y="21447"/>
                <wp:lineTo x="20370" y="21447"/>
                <wp:lineTo x="20370" y="0"/>
                <wp:lineTo x="743" y="0"/>
              </wp:wrapPolygon>
            </wp:wrapThrough>
            <wp:docPr id="16" name="Picture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0032BA-330B-4007-9D11-AF40D6B4ED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D60032BA-330B-4007-9D11-AF40D6B4ED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94" t="30719" r="-6742" b="30065"/>
                    <a:stretch/>
                  </pic:blipFill>
                  <pic:spPr>
                    <a:xfrm>
                      <a:off x="0" y="0"/>
                      <a:ext cx="66459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86B">
        <w:rPr>
          <w:rFonts w:ascii="Arial" w:hAnsi="Arial" w:cs="Arial"/>
          <w:color w:val="00B050"/>
          <w:sz w:val="24"/>
          <w:szCs w:val="24"/>
          <w:lang w:val="en-US"/>
        </w:rPr>
        <w:t>OSJETNA I POKRETAČKA ŽIVČANA VLAKNA</w:t>
      </w:r>
    </w:p>
    <w:p w14:paraId="7C9DF617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09E5B2" wp14:editId="15BD9198">
                <wp:simplePos x="0" y="0"/>
                <wp:positionH relativeFrom="column">
                  <wp:posOffset>2876550</wp:posOffset>
                </wp:positionH>
                <wp:positionV relativeFrom="paragraph">
                  <wp:posOffset>1414145</wp:posOffset>
                </wp:positionV>
                <wp:extent cx="3952875" cy="895350"/>
                <wp:effectExtent l="0" t="0" r="28575" b="19050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F4FC4" w14:textId="77777777" w:rsidR="005E5328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17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VELIKI MOZAK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naboran→povećanje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površine</w:t>
                            </w:r>
                          </w:p>
                          <w:p w14:paraId="32240D89" w14:textId="77777777" w:rsidR="005E5328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Kora →siva tvar (tijela živčanih stanica)</w:t>
                            </w:r>
                          </w:p>
                          <w:p w14:paraId="2C2819DC" w14:textId="77777777" w:rsidR="005E5328" w:rsidRPr="0043174D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Srž → bijela tvar (živčana vlakna)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E5B2" id="_x0000_t202" coordsize="21600,21600" o:spt="202" path="m,l,21600r21600,l21600,xe">
                <v:stroke joinstyle="miter"/>
                <v:path gradientshapeok="t" o:connecttype="rect"/>
              </v:shapetype>
              <v:shape id="Tekstni okvir 38" o:spid="_x0000_s1026" type="#_x0000_t202" style="position:absolute;left:0;text-align:left;margin-left:226.5pt;margin-top:111.35pt;width:311.25pt;height:7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" fillcolor="white [3201]" strokeweight=".5pt">
                <v:textbox>
                  <w:txbxContent>
                    <w:p w14:paraId="5F7F4FC4" w14:textId="77777777" w:rsidR="005E5328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174D">
                        <w:rPr>
                          <w:rFonts w:ascii="Arial" w:hAnsi="Arial" w:cs="Arial"/>
                          <w:sz w:val="24"/>
                          <w:szCs w:val="24"/>
                        </w:rPr>
                        <w:t>VELIKI MOZAK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naboran→povećanje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površine</w:t>
                      </w:r>
                    </w:p>
                    <w:p w14:paraId="32240D89" w14:textId="77777777" w:rsidR="005E5328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Kora →siva tvar (tijela živčanih stanica)</w:t>
                      </w:r>
                    </w:p>
                    <w:p w14:paraId="2C2819DC" w14:textId="77777777" w:rsidR="005E5328" w:rsidRPr="0043174D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Srž → bijela tvar (živčana vlakna)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B050"/>
          <w:sz w:val="24"/>
          <w:szCs w:val="24"/>
        </w:rPr>
        <w:t>MOZAK</w:t>
      </w:r>
    </w:p>
    <w:p w14:paraId="52F6CEC2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  <w:r w:rsidRPr="0043174D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8722FA" wp14:editId="6F55917B">
                <wp:simplePos x="0" y="0"/>
                <wp:positionH relativeFrom="column">
                  <wp:posOffset>1133475</wp:posOffset>
                </wp:positionH>
                <wp:positionV relativeFrom="paragraph">
                  <wp:posOffset>1179195</wp:posOffset>
                </wp:positionV>
                <wp:extent cx="1800225" cy="381000"/>
                <wp:effectExtent l="19050" t="76200" r="0" b="19050"/>
                <wp:wrapNone/>
                <wp:docPr id="36" name="Ravni poveznik sa strelic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381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85B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36" o:spid="_x0000_s1026" type="#_x0000_t32" style="position:absolute;margin-left:89.25pt;margin-top:92.85pt;width:141.75pt;height:30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" strokecolor="#4472c4 [3204]" strokeweight="3pt">
                <v:stroke endarrow="block" joinstyle="miter"/>
              </v:shape>
            </w:pict>
          </mc:Fallback>
        </mc:AlternateContent>
      </w:r>
      <w:r w:rsidRPr="0043174D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BB1285" wp14:editId="63C25573">
                <wp:simplePos x="0" y="0"/>
                <wp:positionH relativeFrom="column">
                  <wp:posOffset>1504950</wp:posOffset>
                </wp:positionH>
                <wp:positionV relativeFrom="paragraph">
                  <wp:posOffset>464820</wp:posOffset>
                </wp:positionV>
                <wp:extent cx="1371600" cy="342900"/>
                <wp:effectExtent l="19050" t="76200" r="0" b="19050"/>
                <wp:wrapNone/>
                <wp:docPr id="35" name="Ravni poveznik sa strelic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0AA3" id="Ravni poveznik sa strelicom 35" o:spid="_x0000_s1026" type="#_x0000_t32" style="position:absolute;margin-left:118.5pt;margin-top:36.6pt;width:108pt;height:27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" strokecolor="#4472c4 [3204]" strokeweight="3pt">
                <v:stroke endarrow="block" joinstyle="miter"/>
              </v:shape>
            </w:pict>
          </mc:Fallback>
        </mc:AlternateContent>
      </w:r>
      <w:r w:rsidRPr="0043174D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750400" behindDoc="0" locked="0" layoutInCell="1" allowOverlap="1" wp14:anchorId="31551484" wp14:editId="2800C979">
                <wp:simplePos x="0" y="0"/>
                <wp:positionH relativeFrom="margin">
                  <wp:posOffset>228600</wp:posOffset>
                </wp:positionH>
                <wp:positionV relativeFrom="paragraph">
                  <wp:posOffset>445770</wp:posOffset>
                </wp:positionV>
                <wp:extent cx="1863090" cy="1900555"/>
                <wp:effectExtent l="0" t="0" r="3810" b="4445"/>
                <wp:wrapThrough wrapText="bothSides">
                  <wp:wrapPolygon edited="0">
                    <wp:start x="8393" y="0"/>
                    <wp:lineTo x="5080" y="1083"/>
                    <wp:lineTo x="1325" y="2815"/>
                    <wp:lineTo x="1325" y="3897"/>
                    <wp:lineTo x="442" y="5629"/>
                    <wp:lineTo x="221" y="8444"/>
                    <wp:lineTo x="1325" y="10825"/>
                    <wp:lineTo x="1988" y="11691"/>
                    <wp:lineTo x="7509" y="14289"/>
                    <wp:lineTo x="9276" y="14289"/>
                    <wp:lineTo x="13252" y="21434"/>
                    <wp:lineTo x="14798" y="21434"/>
                    <wp:lineTo x="14577" y="17753"/>
                    <wp:lineTo x="19215" y="14289"/>
                    <wp:lineTo x="21202" y="10609"/>
                    <wp:lineTo x="21423" y="9093"/>
                    <wp:lineTo x="21202" y="7361"/>
                    <wp:lineTo x="19877" y="5196"/>
                    <wp:lineTo x="18994" y="3248"/>
                    <wp:lineTo x="13693" y="433"/>
                    <wp:lineTo x="11926" y="0"/>
                    <wp:lineTo x="8393" y="0"/>
                  </wp:wrapPolygon>
                </wp:wrapThrough>
                <wp:docPr id="34" name="3D model 34" descr="Human bra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863090" cy="190055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31237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954572" d="1000000"/>
                        <am3d:preTrans dx="0" dy="-17931527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90515" ay="-271494" az="30938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264177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50400" behindDoc="0" locked="0" layoutInCell="1" allowOverlap="1" wp14:anchorId="31551484" wp14:editId="2800C979">
                <wp:simplePos x="0" y="0"/>
                <wp:positionH relativeFrom="margin">
                  <wp:posOffset>228600</wp:posOffset>
                </wp:positionH>
                <wp:positionV relativeFrom="paragraph">
                  <wp:posOffset>445770</wp:posOffset>
                </wp:positionV>
                <wp:extent cx="1863090" cy="1900555"/>
                <wp:effectExtent l="0" t="0" r="3810" b="4445"/>
                <wp:wrapThrough wrapText="bothSides">
                  <wp:wrapPolygon edited="0">
                    <wp:start x="8393" y="0"/>
                    <wp:lineTo x="5080" y="1083"/>
                    <wp:lineTo x="1325" y="2815"/>
                    <wp:lineTo x="1325" y="3897"/>
                    <wp:lineTo x="442" y="5629"/>
                    <wp:lineTo x="221" y="8444"/>
                    <wp:lineTo x="1325" y="10825"/>
                    <wp:lineTo x="1988" y="11691"/>
                    <wp:lineTo x="7509" y="14289"/>
                    <wp:lineTo x="9276" y="14289"/>
                    <wp:lineTo x="13252" y="21434"/>
                    <wp:lineTo x="14798" y="21434"/>
                    <wp:lineTo x="14577" y="17753"/>
                    <wp:lineTo x="19215" y="14289"/>
                    <wp:lineTo x="21202" y="10609"/>
                    <wp:lineTo x="21423" y="9093"/>
                    <wp:lineTo x="21202" y="7361"/>
                    <wp:lineTo x="19877" y="5196"/>
                    <wp:lineTo x="18994" y="3248"/>
                    <wp:lineTo x="13693" y="433"/>
                    <wp:lineTo x="11926" y="0"/>
                    <wp:lineTo x="8393" y="0"/>
                  </wp:wrapPolygon>
                </wp:wrapThrough>
                <wp:docPr id="34" name="3D model 34" descr="Human brai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3D model 34" descr="Human brai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3090" cy="1900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6166D2CC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40B1D2A5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3DDF4E" wp14:editId="7DAC7D96">
                <wp:simplePos x="0" y="0"/>
                <wp:positionH relativeFrom="column">
                  <wp:posOffset>2905125</wp:posOffset>
                </wp:positionH>
                <wp:positionV relativeFrom="paragraph">
                  <wp:posOffset>111759</wp:posOffset>
                </wp:positionV>
                <wp:extent cx="4076700" cy="904875"/>
                <wp:effectExtent l="0" t="0" r="19050" b="28575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A7A74" w14:textId="77777777" w:rsidR="005E5328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MOŽDANO DEBLO</w:t>
                            </w:r>
                          </w:p>
                          <w:p w14:paraId="25587E9F" w14:textId="77777777" w:rsidR="005E5328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križanje snopova živčanih vlakana→ lijeva polutka upravlja desnom stranom tijela, a desna lijevom</w:t>
                            </w:r>
                          </w:p>
                          <w:p w14:paraId="4EFE625E" w14:textId="77777777" w:rsidR="005E5328" w:rsidRPr="0043174D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DF4E" id="Tekstni okvir 40" o:spid="_x0000_s1027" type="#_x0000_t202" style="position:absolute;left:0;text-align:left;margin-left:228.75pt;margin-top:8.8pt;width:321pt;height:7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" fillcolor="white [3201]" strokeweight=".5pt">
                <v:textbox>
                  <w:txbxContent>
                    <w:p w14:paraId="349A7A74" w14:textId="77777777" w:rsidR="005E5328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MOŽDANO DEBLO</w:t>
                      </w:r>
                    </w:p>
                    <w:p w14:paraId="25587E9F" w14:textId="77777777" w:rsidR="005E5328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križanje snopova živčanih vlakana→ lijeva polutka upravlja desnom stranom tijela, a desna lijevom</w:t>
                      </w:r>
                    </w:p>
                    <w:p w14:paraId="4EFE625E" w14:textId="77777777" w:rsidR="005E5328" w:rsidRPr="0043174D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EAEB6C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4F563BCA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3A409F02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  <w:r w:rsidRPr="0043174D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5AE3EB" wp14:editId="02E6951A">
                <wp:simplePos x="0" y="0"/>
                <wp:positionH relativeFrom="column">
                  <wp:posOffset>1533525</wp:posOffset>
                </wp:positionH>
                <wp:positionV relativeFrom="paragraph">
                  <wp:posOffset>153669</wp:posOffset>
                </wp:positionV>
                <wp:extent cx="1304925" cy="200025"/>
                <wp:effectExtent l="19050" t="19050" r="28575" b="85725"/>
                <wp:wrapNone/>
                <wp:docPr id="37" name="Ravni poveznik sa strelic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2000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8F18" id="Ravni poveznik sa strelicom 37" o:spid="_x0000_s1026" type="#_x0000_t32" style="position:absolute;margin-left:120.75pt;margin-top:12.1pt;width:102.75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" strokecolor="#4472c4 [3204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F2BB0B" wp14:editId="14FE8279">
                <wp:simplePos x="0" y="0"/>
                <wp:positionH relativeFrom="column">
                  <wp:posOffset>2943225</wp:posOffset>
                </wp:positionH>
                <wp:positionV relativeFrom="paragraph">
                  <wp:posOffset>210820</wp:posOffset>
                </wp:positionV>
                <wp:extent cx="1819275" cy="276225"/>
                <wp:effectExtent l="0" t="0" r="28575" b="28575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8DFEF" w14:textId="77777777" w:rsidR="005E5328" w:rsidRPr="0043174D" w:rsidRDefault="005E5328" w:rsidP="005E53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MALI</w:t>
                            </w:r>
                            <w:r w:rsidRPr="004317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MOZAK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BB0B" id="Tekstni okvir 39" o:spid="_x0000_s1028" type="#_x0000_t202" style="position:absolute;left:0;text-align:left;margin-left:231.75pt;margin-top:16.6pt;width:143.2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" fillcolor="white [3201]" strokeweight=".5pt">
                <v:textbox>
                  <w:txbxContent>
                    <w:p w14:paraId="6598DFEF" w14:textId="77777777" w:rsidR="005E5328" w:rsidRPr="0043174D" w:rsidRDefault="005E5328" w:rsidP="005E532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MALI</w:t>
                      </w:r>
                      <w:r w:rsidRPr="0043174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MOZAK</w:t>
                      </w:r>
                    </w:p>
                  </w:txbxContent>
                </v:textbox>
              </v:shape>
            </w:pict>
          </mc:Fallback>
        </mc:AlternateContent>
      </w:r>
    </w:p>
    <w:p w14:paraId="5C20E0DF" w14:textId="77777777" w:rsidR="005E5328" w:rsidRDefault="005E5328" w:rsidP="005E5328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5708B251" w14:textId="6D14D609" w:rsidR="00B05BB1" w:rsidRDefault="00B05BB1" w:rsidP="002958FB">
      <w:pPr>
        <w:rPr>
          <w:rFonts w:ascii="Arial" w:hAnsi="Arial" w:cs="Arial"/>
          <w:color w:val="00B050"/>
          <w:sz w:val="24"/>
          <w:szCs w:val="24"/>
        </w:rPr>
      </w:pPr>
    </w:p>
    <w:p w14:paraId="53641AC5" w14:textId="4263C903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tbl>
      <w:tblPr>
        <w:tblpPr w:leftFromText="180" w:rightFromText="180" w:vertAnchor="text" w:horzAnchor="margin" w:tblpY="183"/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7"/>
        <w:gridCol w:w="3570"/>
        <w:gridCol w:w="2340"/>
        <w:gridCol w:w="2699"/>
      </w:tblGrid>
      <w:tr w:rsidR="005E5328" w:rsidRPr="00C87326" w14:paraId="346BD3F8" w14:textId="77777777" w:rsidTr="005E5328">
        <w:trPr>
          <w:trHeight w:val="608"/>
        </w:trPr>
        <w:tc>
          <w:tcPr>
            <w:tcW w:w="87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1F0A4" w14:textId="77777777" w:rsidR="005E5328" w:rsidRPr="00C87326" w:rsidRDefault="005E5328" w:rsidP="005E5328">
            <w:pPr>
              <w:ind w:firstLine="708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4121" w:type="pct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993E7" w14:textId="77777777" w:rsidR="005E5328" w:rsidRPr="00C87326" w:rsidRDefault="005E5328" w:rsidP="005E5328">
            <w:pPr>
              <w:ind w:firstLine="708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C87326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DIJELOVI MOZGA</w:t>
            </w:r>
          </w:p>
        </w:tc>
      </w:tr>
      <w:tr w:rsidR="005E5328" w:rsidRPr="00C87326" w14:paraId="0D260428" w14:textId="77777777" w:rsidTr="005E5328">
        <w:trPr>
          <w:trHeight w:val="805"/>
        </w:trPr>
        <w:tc>
          <w:tcPr>
            <w:tcW w:w="87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F9CC6" w14:textId="77777777" w:rsidR="005E5328" w:rsidRPr="00C87326" w:rsidRDefault="005E5328" w:rsidP="005E5328">
            <w:pPr>
              <w:ind w:firstLine="708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70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1E1CF1" w14:textId="77777777" w:rsidR="005E5328" w:rsidRPr="00C87326" w:rsidRDefault="005E5328" w:rsidP="005E5328">
            <w:pPr>
              <w:ind w:firstLine="708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B050"/>
                <w:sz w:val="24"/>
                <w:szCs w:val="24"/>
              </w:rPr>
              <w:t>VELIKI MOZAK</w:t>
            </w:r>
          </w:p>
        </w:tc>
        <w:tc>
          <w:tcPr>
            <w:tcW w:w="112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90830" w14:textId="77777777" w:rsidR="005E5328" w:rsidRPr="00C87326" w:rsidRDefault="005E5328" w:rsidP="005E5328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B050"/>
                <w:sz w:val="24"/>
                <w:szCs w:val="24"/>
              </w:rPr>
              <w:t>MALI MOZAK</w:t>
            </w:r>
          </w:p>
        </w:tc>
        <w:tc>
          <w:tcPr>
            <w:tcW w:w="129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CC13F3" w14:textId="77777777" w:rsidR="005E5328" w:rsidRPr="00C87326" w:rsidRDefault="005E5328" w:rsidP="005E5328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B050"/>
                <w:sz w:val="24"/>
                <w:szCs w:val="24"/>
              </w:rPr>
              <w:t>MOŽDANO DEBLO</w:t>
            </w:r>
          </w:p>
        </w:tc>
      </w:tr>
      <w:tr w:rsidR="005E5328" w:rsidRPr="00C87326" w14:paraId="122300A4" w14:textId="77777777" w:rsidTr="005E5328">
        <w:trPr>
          <w:trHeight w:val="1530"/>
        </w:trPr>
        <w:tc>
          <w:tcPr>
            <w:tcW w:w="8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A32D3" w14:textId="77777777" w:rsidR="005E5328" w:rsidRPr="00C87326" w:rsidRDefault="005E5328" w:rsidP="005E5328">
            <w:pPr>
              <w:ind w:firstLine="708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B050"/>
                <w:sz w:val="24"/>
                <w:szCs w:val="24"/>
              </w:rPr>
              <w:t>ULOGA</w:t>
            </w:r>
          </w:p>
        </w:tc>
        <w:tc>
          <w:tcPr>
            <w:tcW w:w="170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C8D48" w14:textId="77777777" w:rsidR="005E5328" w:rsidRPr="00C87326" w:rsidRDefault="005E5328" w:rsidP="005E532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0000" w:themeColor="text1"/>
                <w:sz w:val="24"/>
                <w:szCs w:val="24"/>
              </w:rPr>
              <w:t>Omogućava kretanje, razmišljanje, govor, doživljavanje osjeta, obavljanje složenih aktivnosti…</w:t>
            </w:r>
          </w:p>
        </w:tc>
        <w:tc>
          <w:tcPr>
            <w:tcW w:w="11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4B610" w14:textId="77777777" w:rsidR="005E5328" w:rsidRPr="00C87326" w:rsidRDefault="005E5328" w:rsidP="005E532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0000" w:themeColor="text1"/>
                <w:sz w:val="24"/>
                <w:szCs w:val="24"/>
              </w:rPr>
              <w:t>Održava ravnotežu i napetost mišića</w:t>
            </w:r>
          </w:p>
        </w:tc>
        <w:tc>
          <w:tcPr>
            <w:tcW w:w="12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94B85" w14:textId="77777777" w:rsidR="005E5328" w:rsidRPr="00C87326" w:rsidRDefault="005E5328" w:rsidP="005E532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87326">
              <w:rPr>
                <w:rFonts w:ascii="Arial" w:hAnsi="Arial" w:cs="Arial"/>
                <w:color w:val="000000" w:themeColor="text1"/>
                <w:sz w:val="24"/>
                <w:szCs w:val="24"/>
              </w:rPr>
              <w:t>Upravlja refleksima, disanjem, radom srca</w:t>
            </w:r>
          </w:p>
        </w:tc>
      </w:tr>
    </w:tbl>
    <w:p w14:paraId="092362F1" w14:textId="2D976BC7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250E7BEC" w14:textId="37B4E347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317FECC4" w14:textId="13AAEA1B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1EE3CB8D" w14:textId="2404AD7A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627FDF36" w14:textId="63DC4674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1487B6CC" w14:textId="357C5DBE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7F250D3F" w14:textId="4B7A382D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2AC9EDCA" w14:textId="77777777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2CBCBBD9" w14:textId="77777777" w:rsidR="005E5328" w:rsidRDefault="005E5328" w:rsidP="002958FB">
      <w:pPr>
        <w:rPr>
          <w:rFonts w:ascii="Arial" w:hAnsi="Arial" w:cs="Arial"/>
          <w:color w:val="00B050"/>
          <w:sz w:val="24"/>
          <w:szCs w:val="24"/>
        </w:rPr>
      </w:pPr>
    </w:p>
    <w:p w14:paraId="3D2667F4" w14:textId="47A66F4D" w:rsidR="002958FB" w:rsidRDefault="002958FB" w:rsidP="002958FB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lastRenderedPageBreak/>
        <w:t>MOŽDANA SREDIŠTA (CENTRI)</w:t>
      </w:r>
    </w:p>
    <w:p w14:paraId="4A1C017A" w14:textId="3A23D4FE" w:rsidR="002958FB" w:rsidRPr="002958FB" w:rsidRDefault="0079481B" w:rsidP="006349F8">
      <w:pPr>
        <w:rPr>
          <w:rFonts w:ascii="Arial" w:hAnsi="Arial" w:cs="Arial"/>
          <w:b/>
          <w:bCs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64482C7" wp14:editId="3EEA61AB">
            <wp:simplePos x="0" y="0"/>
            <wp:positionH relativeFrom="margin">
              <wp:posOffset>-635</wp:posOffset>
            </wp:positionH>
            <wp:positionV relativeFrom="paragraph">
              <wp:posOffset>109855</wp:posOffset>
            </wp:positionV>
            <wp:extent cx="3876675" cy="2861310"/>
            <wp:effectExtent l="0" t="0" r="9525" b="0"/>
            <wp:wrapThrough wrapText="bothSides">
              <wp:wrapPolygon edited="0">
                <wp:start x="0" y="0"/>
                <wp:lineTo x="0" y="21427"/>
                <wp:lineTo x="21547" y="21427"/>
                <wp:lineTo x="21547" y="0"/>
                <wp:lineTo x="0" y="0"/>
              </wp:wrapPolygon>
            </wp:wrapThrough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6FFB4" w14:textId="0E8CFD8A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4C6F7A7A" w14:textId="4688D98D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6E61B30D" w14:textId="43A4D136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00330D2D" w14:textId="418D2ECB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60490B78" w14:textId="6D49EE21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48416BA3" w14:textId="10CB2B9A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597918E1" w14:textId="0BAEEFD7" w:rsidR="002958FB" w:rsidRDefault="002958F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5133BD3B" w14:textId="48EF6E21" w:rsidR="0079481B" w:rsidRDefault="0079481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2460BED5" w14:textId="2E85B8DD" w:rsidR="0079481B" w:rsidRDefault="0079481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5B11B4B3" w14:textId="514E1CA1" w:rsidR="0079481B" w:rsidRDefault="0079481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3CAD3204" w14:textId="5B64A203" w:rsidR="0079481B" w:rsidRDefault="0079481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329FA2D7" w14:textId="77777777" w:rsidR="0079481B" w:rsidRDefault="0079481B" w:rsidP="006349F8">
      <w:pPr>
        <w:rPr>
          <w:rFonts w:ascii="Arial" w:hAnsi="Arial" w:cs="Arial"/>
          <w:color w:val="00B050"/>
          <w:sz w:val="24"/>
          <w:szCs w:val="24"/>
        </w:rPr>
      </w:pPr>
    </w:p>
    <w:p w14:paraId="22D4F13D" w14:textId="2F718E25" w:rsidR="00C87326" w:rsidRDefault="00095291" w:rsidP="006349F8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D7CB8E" wp14:editId="496705FB">
                <wp:simplePos x="0" y="0"/>
                <wp:positionH relativeFrom="column">
                  <wp:posOffset>3629025</wp:posOffset>
                </wp:positionH>
                <wp:positionV relativeFrom="paragraph">
                  <wp:posOffset>280670</wp:posOffset>
                </wp:positionV>
                <wp:extent cx="1857375" cy="600075"/>
                <wp:effectExtent l="0" t="0" r="28575" b="28575"/>
                <wp:wrapNone/>
                <wp:docPr id="2052" name="Tekstni okvi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EB0A8" w14:textId="1ED33464" w:rsidR="00095291" w:rsidRPr="00095291" w:rsidRDefault="000952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95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BIJELA TVAR (ŽIVČANA VLAKNA)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7CB8E" id="_x0000_t202" coordsize="21600,21600" o:spt="202" path="m,l,21600r21600,l21600,xe">
                <v:stroke joinstyle="miter"/>
                <v:path gradientshapeok="t" o:connecttype="rect"/>
              </v:shapetype>
              <v:shape id="Tekstni okvir 2052" o:spid="_x0000_s1026" type="#_x0000_t202" style="position:absolute;margin-left:285.75pt;margin-top:22.1pt;width:146.25pt;height:4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" fillcolor="white [3201]" strokeweight=".5pt">
                <v:textbox>
                  <w:txbxContent>
                    <w:p w14:paraId="251EB0A8" w14:textId="1ED33464" w:rsidR="00095291" w:rsidRPr="00095291" w:rsidRDefault="000952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95291">
                        <w:rPr>
                          <w:rFonts w:ascii="Arial" w:hAnsi="Arial" w:cs="Arial"/>
                          <w:sz w:val="24"/>
                          <w:szCs w:val="24"/>
                        </w:rPr>
                        <w:t>BIJELA TVAR (ŽIVČANA VLAKNA)</w:t>
                      </w:r>
                    </w:p>
                  </w:txbxContent>
                </v:textbox>
              </v:shape>
            </w:pict>
          </mc:Fallback>
        </mc:AlternateContent>
      </w:r>
      <w:r w:rsidR="004D7953">
        <w:rPr>
          <w:rFonts w:ascii="Arial" w:hAnsi="Arial" w:cs="Arial"/>
          <w:color w:val="00B050"/>
          <w:sz w:val="24"/>
          <w:szCs w:val="24"/>
        </w:rPr>
        <w:t>LEĐNA MOŽDINA</w:t>
      </w:r>
    </w:p>
    <w:p w14:paraId="5BB3D8EE" w14:textId="128BF2DB" w:rsidR="00095291" w:rsidRDefault="00095291" w:rsidP="006349F8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7B06AA" wp14:editId="39043106">
                <wp:simplePos x="0" y="0"/>
                <wp:positionH relativeFrom="column">
                  <wp:posOffset>3714750</wp:posOffset>
                </wp:positionH>
                <wp:positionV relativeFrom="paragraph">
                  <wp:posOffset>675640</wp:posOffset>
                </wp:positionV>
                <wp:extent cx="1857375" cy="600075"/>
                <wp:effectExtent l="0" t="0" r="28575" b="28575"/>
                <wp:wrapNone/>
                <wp:docPr id="2055" name="Tekstni okvi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A8EEE" w14:textId="0812F929" w:rsidR="00095291" w:rsidRPr="00095291" w:rsidRDefault="00095291" w:rsidP="000952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SIVA TVAR</w:t>
                            </w:r>
                            <w:r w:rsidRPr="000952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TIJELA ŽIVČANIH STANICA)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B06AA" id="Tekstni okvir 2055" o:spid="_x0000_s1027" type="#_x0000_t202" style="position:absolute;margin-left:292.5pt;margin-top:53.2pt;width:146.25pt;height:47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" fillcolor="white [3201]" strokeweight=".5pt">
                <v:textbox>
                  <w:txbxContent>
                    <w:p w14:paraId="39FA8EEE" w14:textId="0812F929" w:rsidR="00095291" w:rsidRPr="00095291" w:rsidRDefault="00095291" w:rsidP="000952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SIVA TVAR</w:t>
                      </w:r>
                      <w:r w:rsidRPr="000952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TIJELA ŽIVČANIH STANICA)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F77C9C" wp14:editId="076AE064">
                <wp:simplePos x="0" y="0"/>
                <wp:positionH relativeFrom="column">
                  <wp:posOffset>1457325</wp:posOffset>
                </wp:positionH>
                <wp:positionV relativeFrom="paragraph">
                  <wp:posOffset>808989</wp:posOffset>
                </wp:positionV>
                <wp:extent cx="2200275" cy="45719"/>
                <wp:effectExtent l="19050" t="57150" r="85725" b="88265"/>
                <wp:wrapNone/>
                <wp:docPr id="2051" name="Ravni poveznik sa strelicom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5354C" id="Ravni poveznik sa strelicom 2051" o:spid="_x0000_s1026" type="#_x0000_t32" style="position:absolute;margin-left:114.75pt;margin-top:63.7pt;width:173.25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3EF78A" wp14:editId="5F4C21FE">
                <wp:simplePos x="0" y="0"/>
                <wp:positionH relativeFrom="column">
                  <wp:posOffset>1590674</wp:posOffset>
                </wp:positionH>
                <wp:positionV relativeFrom="paragraph">
                  <wp:posOffset>266065</wp:posOffset>
                </wp:positionV>
                <wp:extent cx="1914525" cy="361950"/>
                <wp:effectExtent l="19050" t="57150" r="28575" b="19050"/>
                <wp:wrapNone/>
                <wp:docPr id="2050" name="Ravni poveznik sa strelicom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8A966" id="Ravni poveznik sa strelicom 2050" o:spid="_x0000_s1026" type="#_x0000_t32" style="position:absolute;margin-left:125.25pt;margin-top:20.95pt;width:150.75pt;height:28.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0EE530" wp14:editId="6F936EDC">
            <wp:extent cx="2647950" cy="1489440"/>
            <wp:effectExtent l="0" t="0" r="0" b="0"/>
            <wp:docPr id="2048" name="Slika 2048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92" cy="14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D7B65" w14:textId="42A72E80" w:rsidR="004D7953" w:rsidRPr="004D7953" w:rsidRDefault="004D7953" w:rsidP="006349F8">
      <w:pPr>
        <w:ind w:firstLine="708"/>
        <w:rPr>
          <w:rFonts w:ascii="Arial" w:hAnsi="Arial" w:cs="Arial"/>
          <w:color w:val="000000" w:themeColor="text1"/>
          <w:sz w:val="24"/>
          <w:szCs w:val="24"/>
        </w:rPr>
      </w:pPr>
      <w:r w:rsidRPr="004D7953">
        <w:rPr>
          <w:rFonts w:ascii="Arial" w:hAnsi="Arial" w:cs="Arial"/>
          <w:color w:val="000000" w:themeColor="text1"/>
          <w:sz w:val="24"/>
          <w:szCs w:val="24"/>
        </w:rPr>
        <w:t xml:space="preserve">Uloga: </w:t>
      </w:r>
    </w:p>
    <w:p w14:paraId="22AFB75F" w14:textId="3863362D" w:rsidR="004D7953" w:rsidRPr="004D7953" w:rsidRDefault="004D7953" w:rsidP="004D7953">
      <w:pPr>
        <w:pStyle w:val="Odlomakpopisa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D7953">
        <w:rPr>
          <w:rFonts w:ascii="Arial" w:hAnsi="Arial" w:cs="Arial"/>
          <w:color w:val="000000" w:themeColor="text1"/>
          <w:sz w:val="24"/>
          <w:szCs w:val="24"/>
        </w:rPr>
        <w:t>Povezuje mozak s ostatkom tijela</w:t>
      </w:r>
    </w:p>
    <w:p w14:paraId="51223882" w14:textId="5D265ED2" w:rsidR="004D7953" w:rsidRDefault="004D7953" w:rsidP="004D7953">
      <w:pPr>
        <w:pStyle w:val="Odlomakpopisa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D7953">
        <w:rPr>
          <w:rFonts w:ascii="Arial" w:hAnsi="Arial" w:cs="Arial"/>
          <w:color w:val="000000" w:themeColor="text1"/>
          <w:sz w:val="24"/>
          <w:szCs w:val="24"/>
        </w:rPr>
        <w:t>Upravlja refleksnim pokretima</w:t>
      </w:r>
    </w:p>
    <w:p w14:paraId="1D3333AD" w14:textId="75006DBF" w:rsidR="0079481B" w:rsidRDefault="006349F8" w:rsidP="00F70671">
      <w:pPr>
        <w:rPr>
          <w:rFonts w:ascii="Arial" w:hAnsi="Arial" w:cs="Arial"/>
          <w:color w:val="000000" w:themeColor="text1"/>
          <w:sz w:val="24"/>
          <w:szCs w:val="24"/>
        </w:rPr>
      </w:pPr>
      <w:r w:rsidRPr="00F70671">
        <w:rPr>
          <w:rFonts w:ascii="Arial" w:hAnsi="Arial" w:cs="Arial"/>
          <w:color w:val="92D050"/>
          <w:sz w:val="24"/>
          <w:szCs w:val="24"/>
        </w:rPr>
        <w:t>REFLEKS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automatska reakcija tijela na podražaj iz okoliša bez utjecaja naše volj</w:t>
      </w:r>
      <w:r w:rsidR="00E44EA5">
        <w:rPr>
          <w:rFonts w:ascii="Arial" w:hAnsi="Arial" w:cs="Arial"/>
          <w:color w:val="000000" w:themeColor="text1"/>
          <w:sz w:val="24"/>
          <w:szCs w:val="24"/>
        </w:rPr>
        <w:t>e</w:t>
      </w:r>
    </w:p>
    <w:p w14:paraId="2C7F2256" w14:textId="24551117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E7D5CA5" w14:textId="5A58161C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5506DE" w14:textId="58F52C31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AD40D2" w14:textId="219CAB88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6D41D2" w14:textId="0482DEB9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A712FC" w14:textId="439014BB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7812D8" w14:textId="5E7791D4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22560C" w14:textId="3C4BD0A5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900BF4" w14:textId="08276A75" w:rsid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BC3AC" w14:textId="77777777" w:rsidR="00AF498A" w:rsidRPr="00AF498A" w:rsidRDefault="00AF498A" w:rsidP="00F70671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4B9DB5" w14:textId="64247AEE" w:rsidR="00A77EB4" w:rsidRDefault="00F70671" w:rsidP="00F70671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REFLEKSNI LUK</w:t>
      </w:r>
    </w:p>
    <w:p w14:paraId="04663BAF" w14:textId="22B9B616" w:rsidR="00F70671" w:rsidRDefault="00F70671" w:rsidP="00F70671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038CD6" wp14:editId="547BA70F">
                <wp:simplePos x="0" y="0"/>
                <wp:positionH relativeFrom="column">
                  <wp:posOffset>1314450</wp:posOffset>
                </wp:positionH>
                <wp:positionV relativeFrom="paragraph">
                  <wp:posOffset>129539</wp:posOffset>
                </wp:positionV>
                <wp:extent cx="3343275" cy="466725"/>
                <wp:effectExtent l="0" t="0" r="28575" b="28575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DFD8" w14:textId="7FD8A429" w:rsidR="00F70671" w:rsidRPr="00F70671" w:rsidRDefault="00F70671" w:rsidP="00F70671">
                            <w:pPr>
                              <w:pStyle w:val="Odlomakpopisa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OSJETNO ŽIVČANO VLAKNO – prenosi živčani impuls do leđne moždine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8CD6" id="Tekstni okvir 42" o:spid="_x0000_s1028" type="#_x0000_t202" style="position:absolute;margin-left:103.5pt;margin-top:10.2pt;width:263.25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" fillcolor="white [3201]" strokeweight=".5pt">
                <v:textbox>
                  <w:txbxContent>
                    <w:p w14:paraId="4691DFD8" w14:textId="7FD8A429" w:rsidR="00F70671" w:rsidRPr="00F70671" w:rsidRDefault="00F70671" w:rsidP="00F70671">
                      <w:pPr>
                        <w:pStyle w:val="Odlomakpopisa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 OSJETNO ŽIVČANO VLAKNO – prenosi živčani impuls do leđne moždine</w:t>
                      </w:r>
                    </w:p>
                  </w:txbxContent>
                </v:textbox>
              </v:shape>
            </w:pict>
          </mc:Fallback>
        </mc:AlternateContent>
      </w:r>
    </w:p>
    <w:p w14:paraId="3111DD75" w14:textId="4161AE73" w:rsidR="00F70671" w:rsidRDefault="00F70671" w:rsidP="00F70671">
      <w:pPr>
        <w:rPr>
          <w:rFonts w:ascii="Arial" w:hAnsi="Arial" w:cs="Arial"/>
          <w:color w:val="00B050"/>
          <w:sz w:val="24"/>
          <w:szCs w:val="24"/>
        </w:rPr>
      </w:pPr>
    </w:p>
    <w:p w14:paraId="10F08B61" w14:textId="2058DE0F" w:rsidR="00F70671" w:rsidRDefault="00F70671" w:rsidP="00F70671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CA6CC9" wp14:editId="26C4C869">
                <wp:simplePos x="0" y="0"/>
                <wp:positionH relativeFrom="column">
                  <wp:posOffset>3048000</wp:posOffset>
                </wp:positionH>
                <wp:positionV relativeFrom="paragraph">
                  <wp:posOffset>43179</wp:posOffset>
                </wp:positionV>
                <wp:extent cx="152400" cy="714375"/>
                <wp:effectExtent l="57150" t="38100" r="19050" b="28575"/>
                <wp:wrapNone/>
                <wp:docPr id="43" name="Ravni poveznik sa strelic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FA12" id="Ravni poveznik sa strelicom 43" o:spid="_x0000_s1026" type="#_x0000_t32" style="position:absolute;margin-left:240pt;margin-top:3.4pt;width:12pt;height:56.2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</w:p>
    <w:p w14:paraId="33D7C807" w14:textId="40AF835B" w:rsidR="00A77EB4" w:rsidRDefault="00F70671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A54018" wp14:editId="1BC076D6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</wp:posOffset>
                </wp:positionV>
                <wp:extent cx="1714500" cy="266700"/>
                <wp:effectExtent l="0" t="0" r="19050" b="1905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448F3" w14:textId="27981031" w:rsidR="00F70671" w:rsidRPr="00F70671" w:rsidRDefault="00F70671" w:rsidP="00F70671">
                            <w:pPr>
                              <w:pStyle w:val="Odlomakpopis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06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PODRAŽAJ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018" id="Tekstni okvir 41" o:spid="_x0000_s1029" type="#_x0000_t202" style="position:absolute;left:0;text-align:left;margin-left:396pt;margin-top:1.1pt;width:13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" fillcolor="white [3201]" strokeweight=".5pt">
                <v:textbox>
                  <w:txbxContent>
                    <w:p w14:paraId="258448F3" w14:textId="27981031" w:rsidR="00F70671" w:rsidRPr="00F70671" w:rsidRDefault="00F70671" w:rsidP="00F70671">
                      <w:pPr>
                        <w:pStyle w:val="Odlomakpopisa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0671">
                        <w:rPr>
                          <w:rFonts w:ascii="Arial" w:hAnsi="Arial" w:cs="Arial"/>
                          <w:sz w:val="24"/>
                          <w:szCs w:val="24"/>
                        </w:rPr>
                        <w:t>PODRAŽAJ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EEB7BB" wp14:editId="5EEECFA0">
                <wp:simplePos x="0" y="0"/>
                <wp:positionH relativeFrom="column">
                  <wp:posOffset>4019550</wp:posOffset>
                </wp:positionH>
                <wp:positionV relativeFrom="paragraph">
                  <wp:posOffset>124460</wp:posOffset>
                </wp:positionV>
                <wp:extent cx="752475" cy="400050"/>
                <wp:effectExtent l="0" t="38100" r="47625" b="19050"/>
                <wp:wrapNone/>
                <wp:docPr id="20" name="Ravni poveznik sa strelic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13939" id="Ravni poveznik sa strelicom 20" o:spid="_x0000_s1026" type="#_x0000_t32" style="position:absolute;margin-left:316.5pt;margin-top:9.8pt;width:59.25pt;height:31.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Pr="002958FB">
        <w:rPr>
          <w:rFonts w:ascii="Arial" w:hAnsi="Arial" w:cs="Arial"/>
          <w:noProof/>
          <w:color w:val="00B050"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6F4F1BE7" wp14:editId="0AA01701">
            <wp:simplePos x="0" y="0"/>
            <wp:positionH relativeFrom="column">
              <wp:posOffset>1495425</wp:posOffset>
            </wp:positionH>
            <wp:positionV relativeFrom="paragraph">
              <wp:posOffset>13970</wp:posOffset>
            </wp:positionV>
            <wp:extent cx="3581400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485" y="21483"/>
                <wp:lineTo x="21485" y="0"/>
                <wp:lineTo x="0" y="0"/>
              </wp:wrapPolygon>
            </wp:wrapThrough>
            <wp:docPr id="1026" name="Picture 2" descr="Vidi izvornu sliku">
              <a:extLst xmlns:a="http://schemas.openxmlformats.org/drawingml/2006/main">
                <a:ext uri="{FF2B5EF4-FFF2-40B4-BE49-F238E27FC236}">
                  <a16:creationId xmlns:a16="http://schemas.microsoft.com/office/drawing/2014/main" id="{59CD94F9-585B-41D0-818E-564CDE1A8F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idi izvornu sliku">
                      <a:extLst>
                        <a:ext uri="{FF2B5EF4-FFF2-40B4-BE49-F238E27FC236}">
                          <a16:creationId xmlns:a16="http://schemas.microsoft.com/office/drawing/2014/main" id="{59CD94F9-585B-41D0-818E-564CDE1A8F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599A" w14:textId="56AB1676" w:rsidR="00A77EB4" w:rsidRDefault="00A77EB4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1D79EFDE" w14:textId="5FA7E354" w:rsidR="00A77EB4" w:rsidRDefault="00F70671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43415A" wp14:editId="377E7FA6">
                <wp:simplePos x="0" y="0"/>
                <wp:positionH relativeFrom="column">
                  <wp:posOffset>2381250</wp:posOffset>
                </wp:positionH>
                <wp:positionV relativeFrom="paragraph">
                  <wp:posOffset>9525</wp:posOffset>
                </wp:positionV>
                <wp:extent cx="809625" cy="819150"/>
                <wp:effectExtent l="38100" t="0" r="28575" b="57150"/>
                <wp:wrapNone/>
                <wp:docPr id="44" name="Ravni poveznik sa strelic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E4E81" id="Ravni poveznik sa strelicom 44" o:spid="_x0000_s1026" type="#_x0000_t32" style="position:absolute;margin-left:187.5pt;margin-top:.75pt;width:63.75pt;height:64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</w:p>
    <w:p w14:paraId="4A68096A" w14:textId="0563291B" w:rsidR="00A77EB4" w:rsidRDefault="00F70671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  <w:r w:rsidRPr="00F70671"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BEDB5C" wp14:editId="71517117">
                <wp:simplePos x="0" y="0"/>
                <wp:positionH relativeFrom="column">
                  <wp:posOffset>3609975</wp:posOffset>
                </wp:positionH>
                <wp:positionV relativeFrom="paragraph">
                  <wp:posOffset>23494</wp:posOffset>
                </wp:positionV>
                <wp:extent cx="1428750" cy="809625"/>
                <wp:effectExtent l="0" t="0" r="76200" b="47625"/>
                <wp:wrapNone/>
                <wp:docPr id="46" name="Ravni poveznik sa strelic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2D33" id="Ravni poveznik sa strelicom 46" o:spid="_x0000_s1026" type="#_x0000_t32" style="position:absolute;margin-left:284.25pt;margin-top:1.85pt;width:112.5pt;height: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</w:p>
    <w:p w14:paraId="2B86F0D5" w14:textId="7AFF3FEB" w:rsidR="00A77EB4" w:rsidRDefault="00A77EB4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542F1271" w14:textId="07480FD8" w:rsidR="0043174D" w:rsidRDefault="00F70671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AFC741" wp14:editId="11256EDE">
                <wp:simplePos x="0" y="0"/>
                <wp:positionH relativeFrom="column">
                  <wp:posOffset>5105400</wp:posOffset>
                </wp:positionH>
                <wp:positionV relativeFrom="paragraph">
                  <wp:posOffset>175261</wp:posOffset>
                </wp:positionV>
                <wp:extent cx="1819275" cy="552450"/>
                <wp:effectExtent l="0" t="0" r="28575" b="1905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D839F" w14:textId="3248F5CF" w:rsidR="00F70671" w:rsidRPr="00F70671" w:rsidRDefault="00F70671" w:rsidP="00F706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 MIŠIĆ – stegne se i noga se pomiče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C741" id="Tekstni okvir 49" o:spid="_x0000_s1030" type="#_x0000_t202" style="position:absolute;left:0;text-align:left;margin-left:402pt;margin-top:13.8pt;width:143.25pt;height:4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" fillcolor="white [3201]" strokeweight=".5pt">
                <v:textbox>
                  <w:txbxContent>
                    <w:p w14:paraId="56AD839F" w14:textId="3248F5CF" w:rsidR="00F70671" w:rsidRPr="00F70671" w:rsidRDefault="00F70671" w:rsidP="00F706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4. MIŠIĆ – stegne se i noga se pomiče</w:t>
                      </w:r>
                    </w:p>
                  </w:txbxContent>
                </v:textbox>
              </v:shape>
            </w:pict>
          </mc:Fallback>
        </mc:AlternateContent>
      </w:r>
      <w:r w:rsidRPr="00F70671"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BF60DE" wp14:editId="39A0CFAB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3276600" cy="676275"/>
                <wp:effectExtent l="0" t="0" r="19050" b="28575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DB43C" w14:textId="6755FF85" w:rsidR="00F70671" w:rsidRPr="00F70671" w:rsidRDefault="00F70671" w:rsidP="00F70671">
                            <w:pPr>
                              <w:pStyle w:val="Odlomakpopisa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 POKRETAČKO ŽIVČANO VLAKNO – prenosi živčani impuls od leđne moždine do mišića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60DE" id="Tekstni okvir 45" o:spid="_x0000_s1031" type="#_x0000_t202" style="position:absolute;left:0;text-align:left;margin-left:0;margin-top:2.55pt;width:258pt;height:53.2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" fillcolor="white [3201]" strokeweight=".5pt">
                <v:textbox>
                  <w:txbxContent>
                    <w:p w14:paraId="063DB43C" w14:textId="6755FF85" w:rsidR="00F70671" w:rsidRPr="00F70671" w:rsidRDefault="00F70671" w:rsidP="00F70671">
                      <w:pPr>
                        <w:pStyle w:val="Odlomakpopisa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3. POKRETAČKO ŽIVČANO VLAKNO – prenosi živčani impuls od leđne moždine do mišića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0EAC5" w14:textId="739E46D4" w:rsidR="0043174D" w:rsidRDefault="0043174D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1A101B2B" w14:textId="76EF06AD" w:rsidR="001A54C6" w:rsidRDefault="001A54C6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p w14:paraId="4AE014AE" w14:textId="72948ED5" w:rsidR="001A54C6" w:rsidRDefault="001A54C6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9779DD" wp14:editId="4AA9AB09">
                <wp:simplePos x="0" y="0"/>
                <wp:positionH relativeFrom="column">
                  <wp:posOffset>19050</wp:posOffset>
                </wp:positionH>
                <wp:positionV relativeFrom="paragraph">
                  <wp:posOffset>170180</wp:posOffset>
                </wp:positionV>
                <wp:extent cx="5305425" cy="485775"/>
                <wp:effectExtent l="0" t="0" r="28575" b="28575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CA960" w14:textId="1CB516A9" w:rsidR="001A54C6" w:rsidRPr="00F70671" w:rsidRDefault="001A54C6" w:rsidP="001A54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5. LEĐNA MOŽDINA PRENOSI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PRENOSI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ŽIVČANI IMPULS DO KORE VELIKOG MOZGA → SVJESNOST POKRETA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79DD" id="Tekstni okvir 50" o:spid="_x0000_s1032" type="#_x0000_t202" style="position:absolute;left:0;text-align:left;margin-left:1.5pt;margin-top:13.4pt;width:417.75pt;height:3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" fillcolor="white [3201]" strokeweight=".5pt">
                <v:textbox>
                  <w:txbxContent>
                    <w:p w14:paraId="575CA960" w14:textId="1CB516A9" w:rsidR="001A54C6" w:rsidRPr="00F70671" w:rsidRDefault="001A54C6" w:rsidP="001A54C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5. LEĐNA MOŽDINA PRENOSI 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PRENOSI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ŽIVČANI IMPULS DO KORE VELIKOG MOZGA → SVJESNOST POKRETA  </w:t>
                      </w:r>
                    </w:p>
                  </w:txbxContent>
                </v:textbox>
              </v:shape>
            </w:pict>
          </mc:Fallback>
        </mc:AlternateContent>
      </w:r>
    </w:p>
    <w:p w14:paraId="6619FA1D" w14:textId="45030DDF" w:rsidR="001A54C6" w:rsidRPr="00BC286B" w:rsidRDefault="001A54C6" w:rsidP="00BC286B">
      <w:pPr>
        <w:ind w:firstLine="708"/>
        <w:rPr>
          <w:rFonts w:ascii="Arial" w:hAnsi="Arial" w:cs="Arial"/>
          <w:color w:val="00B050"/>
          <w:sz w:val="24"/>
          <w:szCs w:val="24"/>
        </w:rPr>
      </w:pPr>
    </w:p>
    <w:sectPr w:rsidR="001A54C6" w:rsidRPr="00BC286B" w:rsidSect="00FF0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42FE"/>
    <w:multiLevelType w:val="hybridMultilevel"/>
    <w:tmpl w:val="E348E706"/>
    <w:lvl w:ilvl="0" w:tplc="04E2C1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2119"/>
    <w:multiLevelType w:val="hybridMultilevel"/>
    <w:tmpl w:val="DEE489D4"/>
    <w:lvl w:ilvl="0" w:tplc="FC9468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F4DA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C6DE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EEF4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B5AED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72A37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4095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76C5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E0248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52214BB"/>
    <w:multiLevelType w:val="hybridMultilevel"/>
    <w:tmpl w:val="13F62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215B"/>
    <w:multiLevelType w:val="hybridMultilevel"/>
    <w:tmpl w:val="7DB89350"/>
    <w:lvl w:ilvl="0" w:tplc="28B86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A36DF8"/>
    <w:multiLevelType w:val="hybridMultilevel"/>
    <w:tmpl w:val="9174AF0C"/>
    <w:lvl w:ilvl="0" w:tplc="68005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F707AF"/>
    <w:multiLevelType w:val="hybridMultilevel"/>
    <w:tmpl w:val="D79050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82DA9"/>
    <w:multiLevelType w:val="hybridMultilevel"/>
    <w:tmpl w:val="9F1EBA30"/>
    <w:lvl w:ilvl="0" w:tplc="E78A2E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B20170"/>
    <w:multiLevelType w:val="hybridMultilevel"/>
    <w:tmpl w:val="0BA8AB52"/>
    <w:lvl w:ilvl="0" w:tplc="73C021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3498B"/>
    <w:multiLevelType w:val="hybridMultilevel"/>
    <w:tmpl w:val="77E4F516"/>
    <w:lvl w:ilvl="0" w:tplc="E9BA3A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95AF2"/>
    <w:multiLevelType w:val="hybridMultilevel"/>
    <w:tmpl w:val="13F62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751E9"/>
    <w:multiLevelType w:val="hybridMultilevel"/>
    <w:tmpl w:val="60FAC5E2"/>
    <w:lvl w:ilvl="0" w:tplc="ED0C69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42E1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DA0E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B8D2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2A3B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725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3455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44D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66B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F146025"/>
    <w:multiLevelType w:val="hybridMultilevel"/>
    <w:tmpl w:val="A1B41608"/>
    <w:lvl w:ilvl="0" w:tplc="67B63B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8D3772"/>
    <w:multiLevelType w:val="hybridMultilevel"/>
    <w:tmpl w:val="40AA0A8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60245"/>
    <w:multiLevelType w:val="hybridMultilevel"/>
    <w:tmpl w:val="0A54AF96"/>
    <w:lvl w:ilvl="0" w:tplc="C69CD5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A7D3B"/>
    <w:multiLevelType w:val="hybridMultilevel"/>
    <w:tmpl w:val="08C02A76"/>
    <w:lvl w:ilvl="0" w:tplc="C3DECF94">
      <w:start w:val="1"/>
      <w:numFmt w:val="upperLetter"/>
      <w:lvlText w:val="%1)"/>
      <w:lvlJc w:val="left"/>
      <w:pPr>
        <w:ind w:left="1440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1E3619"/>
    <w:multiLevelType w:val="hybridMultilevel"/>
    <w:tmpl w:val="245C5240"/>
    <w:lvl w:ilvl="0" w:tplc="E536D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122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87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B89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6E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A0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0E2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220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C2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441480"/>
    <w:multiLevelType w:val="hybridMultilevel"/>
    <w:tmpl w:val="45B6D090"/>
    <w:lvl w:ilvl="0" w:tplc="D8908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C39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40B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D47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DC2B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A2C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762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681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383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F92AAB"/>
    <w:multiLevelType w:val="hybridMultilevel"/>
    <w:tmpl w:val="DB165E3C"/>
    <w:lvl w:ilvl="0" w:tplc="E176130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A84D2C"/>
    <w:multiLevelType w:val="hybridMultilevel"/>
    <w:tmpl w:val="03C87168"/>
    <w:lvl w:ilvl="0" w:tplc="5EA8CB4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C446F0"/>
    <w:multiLevelType w:val="hybridMultilevel"/>
    <w:tmpl w:val="4B8A7F08"/>
    <w:lvl w:ilvl="0" w:tplc="6C440D6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6063E5"/>
    <w:multiLevelType w:val="hybridMultilevel"/>
    <w:tmpl w:val="BAF01E68"/>
    <w:lvl w:ilvl="0" w:tplc="F514ACB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D1E3D"/>
    <w:multiLevelType w:val="hybridMultilevel"/>
    <w:tmpl w:val="6092407E"/>
    <w:lvl w:ilvl="0" w:tplc="83DAC32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7AD370B"/>
    <w:multiLevelType w:val="hybridMultilevel"/>
    <w:tmpl w:val="50D2DDC2"/>
    <w:lvl w:ilvl="0" w:tplc="945CF3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03A9F"/>
    <w:multiLevelType w:val="hybridMultilevel"/>
    <w:tmpl w:val="EC90052E"/>
    <w:lvl w:ilvl="0" w:tplc="4AFAC92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9D70B3"/>
    <w:multiLevelType w:val="hybridMultilevel"/>
    <w:tmpl w:val="B87878D8"/>
    <w:lvl w:ilvl="0" w:tplc="ECE21E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D5392C"/>
    <w:multiLevelType w:val="hybridMultilevel"/>
    <w:tmpl w:val="6F966CF4"/>
    <w:lvl w:ilvl="0" w:tplc="8D6266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14AF1"/>
    <w:multiLevelType w:val="hybridMultilevel"/>
    <w:tmpl w:val="8E445108"/>
    <w:lvl w:ilvl="0" w:tplc="0366D40C">
      <w:start w:val="1"/>
      <w:numFmt w:val="decimal"/>
      <w:lvlText w:val="%1."/>
      <w:lvlJc w:val="left"/>
      <w:pPr>
        <w:ind w:left="673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458" w:hanging="360"/>
      </w:pPr>
    </w:lvl>
    <w:lvl w:ilvl="2" w:tplc="041A001B" w:tentative="1">
      <w:start w:val="1"/>
      <w:numFmt w:val="lowerRoman"/>
      <w:lvlText w:val="%3."/>
      <w:lvlJc w:val="right"/>
      <w:pPr>
        <w:ind w:left="8178" w:hanging="180"/>
      </w:pPr>
    </w:lvl>
    <w:lvl w:ilvl="3" w:tplc="041A000F" w:tentative="1">
      <w:start w:val="1"/>
      <w:numFmt w:val="decimal"/>
      <w:lvlText w:val="%4."/>
      <w:lvlJc w:val="left"/>
      <w:pPr>
        <w:ind w:left="8898" w:hanging="360"/>
      </w:pPr>
    </w:lvl>
    <w:lvl w:ilvl="4" w:tplc="041A0019" w:tentative="1">
      <w:start w:val="1"/>
      <w:numFmt w:val="lowerLetter"/>
      <w:lvlText w:val="%5."/>
      <w:lvlJc w:val="left"/>
      <w:pPr>
        <w:ind w:left="9618" w:hanging="360"/>
      </w:pPr>
    </w:lvl>
    <w:lvl w:ilvl="5" w:tplc="041A001B" w:tentative="1">
      <w:start w:val="1"/>
      <w:numFmt w:val="lowerRoman"/>
      <w:lvlText w:val="%6."/>
      <w:lvlJc w:val="right"/>
      <w:pPr>
        <w:ind w:left="10338" w:hanging="180"/>
      </w:pPr>
    </w:lvl>
    <w:lvl w:ilvl="6" w:tplc="041A000F" w:tentative="1">
      <w:start w:val="1"/>
      <w:numFmt w:val="decimal"/>
      <w:lvlText w:val="%7."/>
      <w:lvlJc w:val="left"/>
      <w:pPr>
        <w:ind w:left="11058" w:hanging="360"/>
      </w:pPr>
    </w:lvl>
    <w:lvl w:ilvl="7" w:tplc="041A0019" w:tentative="1">
      <w:start w:val="1"/>
      <w:numFmt w:val="lowerLetter"/>
      <w:lvlText w:val="%8."/>
      <w:lvlJc w:val="left"/>
      <w:pPr>
        <w:ind w:left="11778" w:hanging="360"/>
      </w:pPr>
    </w:lvl>
    <w:lvl w:ilvl="8" w:tplc="041A001B" w:tentative="1">
      <w:start w:val="1"/>
      <w:numFmt w:val="lowerRoman"/>
      <w:lvlText w:val="%9."/>
      <w:lvlJc w:val="right"/>
      <w:pPr>
        <w:ind w:left="12498" w:hanging="180"/>
      </w:pPr>
    </w:lvl>
  </w:abstractNum>
  <w:abstractNum w:abstractNumId="27" w15:restartNumberingAfterBreak="0">
    <w:nsid w:val="7975425B"/>
    <w:multiLevelType w:val="hybridMultilevel"/>
    <w:tmpl w:val="9508F1AE"/>
    <w:lvl w:ilvl="0" w:tplc="1416D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58507B"/>
    <w:multiLevelType w:val="hybridMultilevel"/>
    <w:tmpl w:val="427E447E"/>
    <w:lvl w:ilvl="0" w:tplc="1A20B6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0"/>
  </w:num>
  <w:num w:numId="4">
    <w:abstractNumId w:val="24"/>
  </w:num>
  <w:num w:numId="5">
    <w:abstractNumId w:val="15"/>
  </w:num>
  <w:num w:numId="6">
    <w:abstractNumId w:val="23"/>
  </w:num>
  <w:num w:numId="7">
    <w:abstractNumId w:val="6"/>
  </w:num>
  <w:num w:numId="8">
    <w:abstractNumId w:val="17"/>
  </w:num>
  <w:num w:numId="9">
    <w:abstractNumId w:val="2"/>
  </w:num>
  <w:num w:numId="10">
    <w:abstractNumId w:val="18"/>
  </w:num>
  <w:num w:numId="11">
    <w:abstractNumId w:val="16"/>
  </w:num>
  <w:num w:numId="12">
    <w:abstractNumId w:val="9"/>
  </w:num>
  <w:num w:numId="13">
    <w:abstractNumId w:val="21"/>
  </w:num>
  <w:num w:numId="14">
    <w:abstractNumId w:val="12"/>
  </w:num>
  <w:num w:numId="15">
    <w:abstractNumId w:val="14"/>
  </w:num>
  <w:num w:numId="16">
    <w:abstractNumId w:val="0"/>
  </w:num>
  <w:num w:numId="17">
    <w:abstractNumId w:val="4"/>
  </w:num>
  <w:num w:numId="18">
    <w:abstractNumId w:val="19"/>
  </w:num>
  <w:num w:numId="19">
    <w:abstractNumId w:val="8"/>
  </w:num>
  <w:num w:numId="20">
    <w:abstractNumId w:val="13"/>
  </w:num>
  <w:num w:numId="21">
    <w:abstractNumId w:val="25"/>
  </w:num>
  <w:num w:numId="22">
    <w:abstractNumId w:val="11"/>
  </w:num>
  <w:num w:numId="23">
    <w:abstractNumId w:val="3"/>
  </w:num>
  <w:num w:numId="24">
    <w:abstractNumId w:val="26"/>
  </w:num>
  <w:num w:numId="25">
    <w:abstractNumId w:val="1"/>
  </w:num>
  <w:num w:numId="26">
    <w:abstractNumId w:val="20"/>
  </w:num>
  <w:num w:numId="27">
    <w:abstractNumId w:val="7"/>
  </w:num>
  <w:num w:numId="28">
    <w:abstractNumId w:val="22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E0"/>
    <w:rsid w:val="000008A9"/>
    <w:rsid w:val="000310C4"/>
    <w:rsid w:val="000375D2"/>
    <w:rsid w:val="000558AF"/>
    <w:rsid w:val="000805BE"/>
    <w:rsid w:val="000927A7"/>
    <w:rsid w:val="00095291"/>
    <w:rsid w:val="001048D1"/>
    <w:rsid w:val="001104F2"/>
    <w:rsid w:val="00116FFC"/>
    <w:rsid w:val="0011787F"/>
    <w:rsid w:val="00125F6B"/>
    <w:rsid w:val="00147576"/>
    <w:rsid w:val="0016447E"/>
    <w:rsid w:val="001A12E0"/>
    <w:rsid w:val="001A54C6"/>
    <w:rsid w:val="001E684B"/>
    <w:rsid w:val="002138B7"/>
    <w:rsid w:val="00277200"/>
    <w:rsid w:val="002911B3"/>
    <w:rsid w:val="002958FB"/>
    <w:rsid w:val="002A6F1E"/>
    <w:rsid w:val="002D3853"/>
    <w:rsid w:val="002E1127"/>
    <w:rsid w:val="003114D5"/>
    <w:rsid w:val="00346409"/>
    <w:rsid w:val="00356BFD"/>
    <w:rsid w:val="003922B2"/>
    <w:rsid w:val="00397B3C"/>
    <w:rsid w:val="003C0686"/>
    <w:rsid w:val="00410C27"/>
    <w:rsid w:val="0043174D"/>
    <w:rsid w:val="00436000"/>
    <w:rsid w:val="004521C1"/>
    <w:rsid w:val="00463063"/>
    <w:rsid w:val="004B3E10"/>
    <w:rsid w:val="004C77A5"/>
    <w:rsid w:val="004D7953"/>
    <w:rsid w:val="00505A63"/>
    <w:rsid w:val="00521E2E"/>
    <w:rsid w:val="00540AD3"/>
    <w:rsid w:val="005A47EB"/>
    <w:rsid w:val="005E5328"/>
    <w:rsid w:val="006349F8"/>
    <w:rsid w:val="0064230F"/>
    <w:rsid w:val="00643FC5"/>
    <w:rsid w:val="00670FF5"/>
    <w:rsid w:val="00692BD6"/>
    <w:rsid w:val="006C0A92"/>
    <w:rsid w:val="006D1B61"/>
    <w:rsid w:val="007316CA"/>
    <w:rsid w:val="00750317"/>
    <w:rsid w:val="00782B1A"/>
    <w:rsid w:val="0079481B"/>
    <w:rsid w:val="00807FCB"/>
    <w:rsid w:val="008777BB"/>
    <w:rsid w:val="008F3D7A"/>
    <w:rsid w:val="009228BF"/>
    <w:rsid w:val="009808A9"/>
    <w:rsid w:val="009B57FE"/>
    <w:rsid w:val="009D1974"/>
    <w:rsid w:val="00A07319"/>
    <w:rsid w:val="00A120B9"/>
    <w:rsid w:val="00A30B8E"/>
    <w:rsid w:val="00A4473C"/>
    <w:rsid w:val="00A55BB9"/>
    <w:rsid w:val="00A77EB4"/>
    <w:rsid w:val="00AC278B"/>
    <w:rsid w:val="00AF498A"/>
    <w:rsid w:val="00B00E1D"/>
    <w:rsid w:val="00B05BB1"/>
    <w:rsid w:val="00B361AF"/>
    <w:rsid w:val="00BC286B"/>
    <w:rsid w:val="00C3269F"/>
    <w:rsid w:val="00C331CF"/>
    <w:rsid w:val="00C53D46"/>
    <w:rsid w:val="00C7224D"/>
    <w:rsid w:val="00C76567"/>
    <w:rsid w:val="00C87326"/>
    <w:rsid w:val="00CB5094"/>
    <w:rsid w:val="00CD231F"/>
    <w:rsid w:val="00CD3C61"/>
    <w:rsid w:val="00D74647"/>
    <w:rsid w:val="00E14872"/>
    <w:rsid w:val="00E14D27"/>
    <w:rsid w:val="00E44EA5"/>
    <w:rsid w:val="00E705EA"/>
    <w:rsid w:val="00EB64DA"/>
    <w:rsid w:val="00EC224C"/>
    <w:rsid w:val="00ED4F5E"/>
    <w:rsid w:val="00F67D58"/>
    <w:rsid w:val="00F70671"/>
    <w:rsid w:val="00F7168C"/>
    <w:rsid w:val="00FF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BF5B7"/>
  <w15:chartTrackingRefBased/>
  <w15:docId w15:val="{44E9E482-A944-48AC-A311-278EFE9D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61AF"/>
    <w:pPr>
      <w:ind w:left="720"/>
      <w:contextualSpacing/>
    </w:pPr>
  </w:style>
  <w:style w:type="table" w:styleId="Reetkatablice">
    <w:name w:val="Table Grid"/>
    <w:basedOn w:val="Obinatablica"/>
    <w:uiPriority w:val="39"/>
    <w:rsid w:val="00F7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41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6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4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4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5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7/06/relationships/model3d" Target="media/model3d1.glb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DFF2A-DD1C-414E-BC25-F6728F61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Simić-Meznarić</dc:creator>
  <cp:keywords/>
  <dc:description/>
  <cp:lastModifiedBy>Martina Simić-Meznarić</cp:lastModifiedBy>
  <cp:revision>5</cp:revision>
  <dcterms:created xsi:type="dcterms:W3CDTF">2020-10-30T16:54:00Z</dcterms:created>
  <dcterms:modified xsi:type="dcterms:W3CDTF">2020-10-30T16:57:00Z</dcterms:modified>
</cp:coreProperties>
</file>